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2951EC" w:rsidRDefault="00085653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Wykaz powierzchni przeznaczonych do oddania w dzierżawę</w:t>
      </w:r>
      <w:r w:rsidR="002951EC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przez Powiatowy Zakład Zarządzania Nieruchomościami w Wodzisławiu Śląskim.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Rydułtowy ul. Strzelców Bytomskich 11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50425, działka 2327/58.</w:t>
      </w:r>
    </w:p>
    <w:p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BE5EDA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10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47443-W, działka 610/29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15,82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6,75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4434C7" w:rsidRPr="002951EC" w:rsidRDefault="00085653" w:rsidP="003F5EDA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16,23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5,83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</w:t>
      </w:r>
      <w:r w:rsidR="003F5EDA" w:rsidRPr="002951EC">
        <w:rPr>
          <w:rFonts w:asciiTheme="minorHAnsi" w:hAnsiTheme="minorHAnsi" w:cstheme="minorHAnsi"/>
          <w:sz w:val="16"/>
          <w:szCs w:val="16"/>
        </w:rPr>
        <w:t>j</w:t>
      </w:r>
      <w:r w:rsidR="004434C7"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3-kondygnacyjny, 3-klatkowy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rzypisukocowego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2.1.,2.2 związanej z wykonywaniem świadczeń zdrowotnych wynosi 12,00 zł miesięcznie + 23% VAT,</w:t>
      </w:r>
    </w:p>
    <w:p w:rsidR="0067473A" w:rsidRPr="002951EC" w:rsidRDefault="00085653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2.1.,2.2 nie związanej z wykonywaniem świadczeń zdrowotnych wynosi 25,00 zł miesięcznie + 23% VAT,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cena powierzchni dodatkowej z pkt. 2.1.,2.2 wynosi 8,00 zł miesięcznie + 23% VAT,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1E13B6" w:rsidRPr="002951EC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8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53001, działka 609/29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B578CF" w:rsidRPr="002951EC" w:rsidRDefault="00C85CB0" w:rsidP="00B578CF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Przyziemie</w:t>
      </w:r>
      <w:r w:rsidR="00B578CF" w:rsidRPr="002951EC">
        <w:rPr>
          <w:rFonts w:asciiTheme="minorHAnsi" w:hAnsiTheme="minorHAnsi" w:cstheme="minorHAnsi"/>
          <w:sz w:val="16"/>
          <w:szCs w:val="16"/>
        </w:rPr>
        <w:t xml:space="preserve">: pomieszczenia o powierzchni </w:t>
      </w:r>
      <w:r w:rsidR="00B578CF" w:rsidRPr="002951EC">
        <w:rPr>
          <w:rFonts w:asciiTheme="minorHAnsi" w:hAnsiTheme="minorHAnsi" w:cstheme="minorHAnsi"/>
          <w:b/>
          <w:sz w:val="16"/>
          <w:szCs w:val="16"/>
        </w:rPr>
        <w:t>70,72 m</w:t>
      </w:r>
      <w:r w:rsidR="00B578CF"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="00B578CF"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C85CB0" w:rsidP="00B578CF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Przyziemie:</w:t>
      </w:r>
      <w:r w:rsidR="00B578CF" w:rsidRPr="002951EC">
        <w:rPr>
          <w:rFonts w:asciiTheme="minorHAnsi" w:hAnsiTheme="minorHAnsi" w:cstheme="minorHAnsi"/>
          <w:sz w:val="16"/>
          <w:szCs w:val="16"/>
        </w:rPr>
        <w:t xml:space="preserve">: pomieszczenie o powierzchni </w:t>
      </w:r>
      <w:r w:rsidR="00B578CF" w:rsidRPr="002951EC">
        <w:rPr>
          <w:rFonts w:asciiTheme="minorHAnsi" w:hAnsiTheme="minorHAnsi" w:cstheme="minorHAnsi"/>
          <w:b/>
          <w:sz w:val="16"/>
          <w:szCs w:val="16"/>
        </w:rPr>
        <w:t>35,68 m</w:t>
      </w:r>
      <w:r w:rsidR="00B578CF"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="00B578CF"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DE4D76" w:rsidRPr="002951EC" w:rsidRDefault="00DE4D76" w:rsidP="00DE4D7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DE4D76" w:rsidRPr="002951EC" w:rsidRDefault="00DE4D76" w:rsidP="00D32055">
      <w:pPr>
        <w:pStyle w:val="Tekstprzypisukocowego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</w:t>
      </w:r>
      <w:r w:rsidR="001667E8" w:rsidRPr="002951EC">
        <w:rPr>
          <w:rFonts w:asciiTheme="minorHAnsi" w:hAnsiTheme="minorHAnsi" w:cstheme="minorHAnsi"/>
          <w:sz w:val="16"/>
          <w:szCs w:val="16"/>
        </w:rPr>
        <w:t xml:space="preserve"> wynosi 10</w:t>
      </w:r>
      <w:r w:rsidR="00B83E96" w:rsidRPr="002951EC">
        <w:rPr>
          <w:rFonts w:asciiTheme="minorHAnsi" w:hAnsiTheme="minorHAnsi" w:cstheme="minorHAnsi"/>
          <w:sz w:val="16"/>
          <w:szCs w:val="16"/>
        </w:rPr>
        <w:t>,5</w:t>
      </w:r>
      <w:r w:rsidRPr="002951EC">
        <w:rPr>
          <w:rFonts w:asciiTheme="minorHAnsi" w:hAnsiTheme="minorHAnsi" w:cstheme="minorHAnsi"/>
          <w:sz w:val="16"/>
          <w:szCs w:val="16"/>
        </w:rPr>
        <w:t>0 zł miesięcznie + 23% VAT,</w:t>
      </w:r>
    </w:p>
    <w:p w:rsidR="00DE4D76" w:rsidRPr="002951EC" w:rsidRDefault="00DE4D76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2.2, wynosi 1,00 zł miesięcznie + 23% VAT,</w:t>
      </w:r>
    </w:p>
    <w:p w:rsidR="00DE4D76" w:rsidRPr="002951EC" w:rsidRDefault="00DE4D76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</w:t>
      </w:r>
      <w:r w:rsidR="008E2CEA" w:rsidRPr="002951EC">
        <w:rPr>
          <w:rFonts w:asciiTheme="minorHAnsi" w:hAnsiTheme="minorHAnsi" w:cstheme="minorHAnsi"/>
          <w:sz w:val="16"/>
          <w:szCs w:val="16"/>
        </w:rPr>
        <w:t xml:space="preserve"> + 23%VAT, (cena nie uwzględnia </w:t>
      </w:r>
      <w:r w:rsidRPr="002951EC">
        <w:rPr>
          <w:rFonts w:asciiTheme="minorHAnsi" w:hAnsiTheme="minorHAnsi" w:cstheme="minorHAnsi"/>
          <w:sz w:val="16"/>
          <w:szCs w:val="16"/>
        </w:rPr>
        <w:t>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C15C4" w:rsidRPr="002951EC" w:rsidRDefault="004C15C4" w:rsidP="004C15C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C15C4" w:rsidRPr="002951EC" w:rsidRDefault="004C15C4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A311AE" w:rsidRPr="002951EC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2951EC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</w:t>
      </w:r>
      <w:r w:rsidR="007F0ED1" w:rsidRPr="002951EC">
        <w:rPr>
          <w:rFonts w:asciiTheme="minorHAnsi" w:hAnsiTheme="minorHAnsi" w:cstheme="minorHAnsi"/>
          <w:sz w:val="16"/>
          <w:szCs w:val="16"/>
        </w:rPr>
        <w:t>czone są do oddania w dzierżawę</w:t>
      </w:r>
      <w:r w:rsidR="00A311AE" w:rsidRPr="002951EC">
        <w:rPr>
          <w:rFonts w:asciiTheme="minorHAnsi" w:hAnsiTheme="minorHAnsi" w:cstheme="minorHAnsi"/>
          <w:sz w:val="16"/>
          <w:szCs w:val="16"/>
        </w:rPr>
        <w:t>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Jastrzębie Zdrój ul. Podhalańska 15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15373, działka 1781/187.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Lokal o powierzchni podstawowej - 16,60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2.2. Lokal o powierzchni podstawowej - 17,28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A85067" w:rsidRPr="002951EC" w:rsidRDefault="00A85067" w:rsidP="00A8506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2.3. Lokal o powierzchni podstawowej - 50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7F0ED1" w:rsidRPr="002951EC" w:rsidRDefault="00085653" w:rsidP="007F0ED1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A85067" w:rsidRPr="002951EC">
        <w:rPr>
          <w:rFonts w:asciiTheme="minorHAnsi" w:hAnsiTheme="minorHAnsi" w:cstheme="minorHAnsi"/>
          <w:sz w:val="16"/>
          <w:szCs w:val="16"/>
        </w:rPr>
        <w:t>4</w:t>
      </w:r>
      <w:r w:rsidRPr="002951EC">
        <w:rPr>
          <w:rFonts w:asciiTheme="minorHAnsi" w:hAnsiTheme="minorHAnsi" w:cstheme="minorHAnsi"/>
          <w:sz w:val="16"/>
          <w:szCs w:val="16"/>
        </w:rPr>
        <w:t>. Lokal o powierzchni podstawowej - 9,36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67473A" w:rsidRPr="002951EC" w:rsidRDefault="00F73768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8E261B" w:rsidRPr="002951EC">
        <w:rPr>
          <w:rFonts w:asciiTheme="minorHAnsi" w:hAnsiTheme="minorHAnsi" w:cstheme="minorHAnsi"/>
          <w:sz w:val="16"/>
          <w:szCs w:val="16"/>
        </w:rPr>
        <w:t>5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jest obiektem wolnostojącym, parterowym, niepodpiwniczonym. Wykonany z konstrukcji betonowej prefabrykowanej.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</w:t>
      </w:r>
      <w:r w:rsidR="00D32055">
        <w:rPr>
          <w:rFonts w:asciiTheme="minorHAnsi" w:hAnsiTheme="minorHAnsi" w:cstheme="minorHAnsi"/>
          <w:sz w:val="16"/>
          <w:szCs w:val="16"/>
        </w:rPr>
        <w:t>st w wodę, gaz, prąd, telefon i </w:t>
      </w:r>
      <w:r w:rsidRPr="002951EC">
        <w:rPr>
          <w:rFonts w:asciiTheme="minorHAnsi" w:hAnsiTheme="minorHAnsi" w:cstheme="minorHAnsi"/>
          <w:sz w:val="16"/>
          <w:szCs w:val="16"/>
        </w:rPr>
        <w:t xml:space="preserve">kanalizację, oświetlona lampami jarzeniowymi na słupach. </w:t>
      </w:r>
    </w:p>
    <w:p w:rsidR="004434C7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uchomości – po podpisaniu umowy. </w:t>
      </w:r>
    </w:p>
    <w:p w:rsidR="0067473A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2.1., 2.2., 2.3.,</w:t>
      </w:r>
      <w:r w:rsidR="00A85067" w:rsidRPr="002951EC">
        <w:rPr>
          <w:rFonts w:asciiTheme="minorHAnsi" w:hAnsiTheme="minorHAnsi" w:cstheme="minorHAnsi"/>
          <w:sz w:val="16"/>
          <w:szCs w:val="16"/>
        </w:rPr>
        <w:t xml:space="preserve">2.4., </w:t>
      </w:r>
      <w:r w:rsidRPr="002951EC">
        <w:rPr>
          <w:rFonts w:asciiTheme="minorHAnsi" w:hAnsiTheme="minorHAnsi" w:cstheme="minorHAnsi"/>
          <w:sz w:val="16"/>
          <w:szCs w:val="16"/>
        </w:rPr>
        <w:t xml:space="preserve"> nie związanej z wykonywaniem świadczeń zdrowotnych wynosi 25,00 zł miesięcznie + 23% 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2951EC" w:rsidRDefault="00085653" w:rsidP="00A311AE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powierzchnie na nośniki reklam przeznaczone są do oddani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a w dzierżawę. </w:t>
      </w:r>
    </w:p>
    <w:p w:rsidR="0067473A" w:rsidRPr="002951EC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Syrynia ul. Krzyżowa 9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51242, działka 1221/65.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Ogródek działkowy: o powierzchni 500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2.2. Powierzchnie ogrodzeń i budynku oraz gruntu celem umieszczenia nośnika reklam.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– po podpisaniu umowy.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związanej z dzierżawą ogródka działkowego wynosi 100,00 zł  rocznie + 23% 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rok.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Tereny i powierzchnie na nośniki reklam przeznaczone są do oddania w dzierżawę.</w:t>
      </w:r>
    </w:p>
    <w:p w:rsidR="003F5EDA" w:rsidRPr="002951EC" w:rsidRDefault="00085653" w:rsidP="00B7783C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 xml:space="preserve">Wodzisław Śląski, ul. XXX </w:t>
      </w:r>
      <w:proofErr w:type="spellStart"/>
      <w:r w:rsidRPr="002951EC">
        <w:rPr>
          <w:rFonts w:asciiTheme="minorHAnsi" w:hAnsiTheme="minorHAnsi" w:cstheme="minorHAnsi"/>
        </w:rPr>
        <w:t>lecia</w:t>
      </w:r>
      <w:proofErr w:type="spellEnd"/>
      <w:r w:rsidRPr="002951EC">
        <w:rPr>
          <w:rFonts w:asciiTheme="minorHAnsi" w:hAnsiTheme="minorHAnsi" w:cstheme="minorHAnsi"/>
        </w:rPr>
        <w:t xml:space="preserve"> 60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31745, działka 2705/249, 2569/255.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kard. Stefana Wyszyńskiego 41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46930, działka 1789/138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:rsidR="0067473A" w:rsidRPr="002951EC" w:rsidRDefault="00085653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2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  <w:bookmarkStart w:id="0" w:name="_GoBack"/>
      <w:bookmarkEnd w:id="0"/>
    </w:p>
    <w:sectPr w:rsidR="0067473A" w:rsidRPr="002951EC" w:rsidSect="00D3205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3B" w:rsidRDefault="0006183B" w:rsidP="0067473A">
      <w:pPr>
        <w:spacing w:after="0" w:line="240" w:lineRule="auto"/>
      </w:pPr>
      <w:r>
        <w:separator/>
      </w:r>
    </w:p>
  </w:endnote>
  <w:endnote w:type="continuationSeparator" w:id="0">
    <w:p w:rsidR="0006183B" w:rsidRDefault="0006183B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8E3CB5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05792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3B" w:rsidRDefault="0006183B" w:rsidP="0067473A">
      <w:pPr>
        <w:spacing w:after="0" w:line="240" w:lineRule="auto"/>
      </w:pPr>
      <w:r>
        <w:separator/>
      </w:r>
    </w:p>
  </w:footnote>
  <w:footnote w:type="continuationSeparator" w:id="0">
    <w:p w:rsidR="0006183B" w:rsidRDefault="0006183B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57926"/>
    <w:rsid w:val="0006183B"/>
    <w:rsid w:val="00085653"/>
    <w:rsid w:val="000A7671"/>
    <w:rsid w:val="000B4CC6"/>
    <w:rsid w:val="000D46A7"/>
    <w:rsid w:val="00133E33"/>
    <w:rsid w:val="001667E8"/>
    <w:rsid w:val="001E13B6"/>
    <w:rsid w:val="001E345F"/>
    <w:rsid w:val="0020684C"/>
    <w:rsid w:val="0023041B"/>
    <w:rsid w:val="002403B7"/>
    <w:rsid w:val="002951EC"/>
    <w:rsid w:val="002D4610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1A6F-59F9-4170-9F90-119E33E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6</cp:revision>
  <cp:lastPrinted>2022-03-22T10:25:00Z</cp:lastPrinted>
  <dcterms:created xsi:type="dcterms:W3CDTF">2022-04-12T07:42:00Z</dcterms:created>
  <dcterms:modified xsi:type="dcterms:W3CDTF">2022-04-12T07:50:00Z</dcterms:modified>
</cp:coreProperties>
</file>